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08CF52FC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lastRenderedPageBreak/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41496D1A" w:rsidR="00FD088C" w:rsidRDefault="00F5420E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災害等の発生における最近１か月間の売上高等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75CA815F" w:rsidR="00FD088C" w:rsidRDefault="0069498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の期間に対応する前年１か月間の売上高等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7B5F88E1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AC423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585342EB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Ｃの期間に対応する前年２</w:t>
            </w:r>
            <w:r w:rsidR="00AC423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月間の売上高等 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【Ｂ】      千円 ― 【Ａ】      千円 </w:t>
      </w:r>
    </w:p>
    <w:p w14:paraId="6BB5D334" w14:textId="52C72871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</w:t>
      </w:r>
      <w:r w:rsidR="00046444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　　　　　</w:t>
      </w:r>
      <w:r>
        <w:rPr>
          <w:rFonts w:ascii="ＭＳ ゴシック" w:eastAsia="ＭＳ ゴシック" w:hAnsi="ＭＳ ゴシック" w:cs="ＭＳ ゴシック"/>
          <w:sz w:val="24"/>
        </w:rPr>
        <w:t xml:space="preserve">×１００＝     ％ (実績) </w:t>
      </w:r>
    </w:p>
    <w:p w14:paraId="397465A8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      【Ｂ】       千円 </w:t>
      </w:r>
    </w:p>
    <w:p w14:paraId="416CA9EF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00C00FBE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3289E4C" w14:textId="77777777" w:rsidR="00FD088C" w:rsidRDefault="00721B6C">
      <w:pPr>
        <w:numPr>
          <w:ilvl w:val="0"/>
          <w:numId w:val="1"/>
        </w:numPr>
        <w:spacing w:after="107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最近３ヶ月の売上高等の実績見込み </w:t>
      </w:r>
    </w:p>
    <w:p w14:paraId="284DC53E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</w:rPr>
        <w:t xml:space="preserve">(【Ｂ】＋【Ｄ】      千円) ― (【Ａ】＋【Ｃ】      千円) </w:t>
      </w:r>
    </w:p>
    <w:p w14:paraId="4A94B596" w14:textId="63B8E39B" w:rsidR="00FD088C" w:rsidRDefault="00721B6C">
      <w:pPr>
        <w:spacing w:after="138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        </w:t>
      </w:r>
      <w:r w:rsidR="00046444">
        <w:rPr>
          <w:rFonts w:ascii="ＭＳ ゴシック" w:eastAsia="ＭＳ ゴシック" w:hAnsi="ＭＳ ゴシック" w:cs="ＭＳ ゴシック" w:hint="eastAsia"/>
          <w:strike/>
          <w:sz w:val="24"/>
        </w:rPr>
        <w:t xml:space="preserve">　　　　　　　　　</w:t>
      </w:r>
      <w:r>
        <w:rPr>
          <w:rFonts w:ascii="ＭＳ ゴシック" w:eastAsia="ＭＳ ゴシック" w:hAnsi="ＭＳ ゴシック" w:cs="ＭＳ ゴシック"/>
          <w:strike/>
          <w:sz w:val="24"/>
        </w:rPr>
        <w:t xml:space="preserve">  </w:t>
      </w:r>
      <w:r>
        <w:rPr>
          <w:rFonts w:ascii="ＭＳ ゴシック" w:eastAsia="ＭＳ ゴシック" w:hAnsi="ＭＳ ゴシック" w:cs="ＭＳ ゴシック"/>
          <w:sz w:val="24"/>
        </w:rPr>
        <w:t>×</w:t>
      </w:r>
      <w:r w:rsidR="003321BD">
        <w:rPr>
          <w:rFonts w:ascii="ＭＳ ゴシック" w:eastAsia="ＭＳ ゴシック" w:hAnsi="ＭＳ ゴシック" w:cs="ＭＳ ゴシック" w:hint="eastAsia"/>
          <w:sz w:val="24"/>
        </w:rPr>
        <w:t>１００</w:t>
      </w:r>
      <w:r>
        <w:rPr>
          <w:rFonts w:ascii="ＭＳ ゴシック" w:eastAsia="ＭＳ ゴシック" w:hAnsi="ＭＳ ゴシック" w:cs="ＭＳ ゴシック"/>
          <w:sz w:val="24"/>
        </w:rPr>
        <w:t xml:space="preserve">＝    ％ </w:t>
      </w:r>
    </w:p>
    <w:p w14:paraId="0E438EDF" w14:textId="7FA1A997" w:rsidR="00FD088C" w:rsidRPr="00721B6C" w:rsidRDefault="00721B6C" w:rsidP="00721B6C">
      <w:pPr>
        <w:spacing w:after="0"/>
        <w:ind w:left="-5" w:hanging="10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        </w:t>
      </w:r>
      <w:r>
        <w:rPr>
          <w:rFonts w:ascii="ＭＳ ゴシック" w:eastAsia="ＭＳ ゴシック" w:hAnsi="ＭＳ ゴシック" w:cs="ＭＳ ゴシック"/>
        </w:rPr>
        <w:t xml:space="preserve">(【Ｂ】＋【Ｄ】      千円)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  <w:r w:rsidR="00046444">
        <w:rPr>
          <w:rFonts w:ascii="ＭＳ ゴシック" w:eastAsia="ＭＳ ゴシック" w:hAnsi="ＭＳ ゴシック" w:cs="ＭＳ ゴシック" w:hint="eastAsia"/>
          <w:sz w:val="24"/>
        </w:rPr>
        <w:t xml:space="preserve">　　　　</w:t>
      </w:r>
      <w:r>
        <w:rPr>
          <w:rFonts w:ascii="ＭＳ ゴシック" w:eastAsia="ＭＳ ゴシック" w:hAnsi="ＭＳ ゴシック" w:cs="ＭＳ ゴシック"/>
          <w:sz w:val="24"/>
        </w:rPr>
        <w:t xml:space="preserve">（実績見込み） </w:t>
      </w:r>
    </w:p>
    <w:p w14:paraId="56496732" w14:textId="0A19C578" w:rsidR="00FD088C" w:rsidRPr="00721B6C" w:rsidRDefault="00721B6C" w:rsidP="00721B6C">
      <w:pPr>
        <w:spacing w:after="1446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FD088C" w:rsidRPr="00721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5" w:right="1004" w:bottom="992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E2D7D" w14:textId="77777777" w:rsidR="00814139" w:rsidRDefault="00814139" w:rsidP="003C4706">
      <w:pPr>
        <w:spacing w:after="0" w:line="240" w:lineRule="auto"/>
      </w:pPr>
      <w:r>
        <w:separator/>
      </w:r>
    </w:p>
  </w:endnote>
  <w:endnote w:type="continuationSeparator" w:id="0">
    <w:p w14:paraId="6DEDF9EF" w14:textId="77777777" w:rsidR="00814139" w:rsidRDefault="00814139" w:rsidP="003C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35F1" w14:textId="77777777" w:rsidR="003C4706" w:rsidRDefault="003C470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3C292" w14:textId="77777777" w:rsidR="003C4706" w:rsidRDefault="003C47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AE3E" w14:textId="77777777" w:rsidR="003C4706" w:rsidRDefault="003C47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A8E63" w14:textId="77777777" w:rsidR="00814139" w:rsidRDefault="00814139" w:rsidP="003C4706">
      <w:pPr>
        <w:spacing w:after="0" w:line="240" w:lineRule="auto"/>
      </w:pPr>
      <w:r>
        <w:separator/>
      </w:r>
    </w:p>
  </w:footnote>
  <w:footnote w:type="continuationSeparator" w:id="0">
    <w:p w14:paraId="446E56E3" w14:textId="77777777" w:rsidR="00814139" w:rsidRDefault="00814139" w:rsidP="003C4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5A27" w14:textId="77777777" w:rsidR="003C4706" w:rsidRDefault="003C47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4D6F" w14:textId="73192CD3" w:rsidR="00F473BD" w:rsidRPr="00F473BD" w:rsidRDefault="00F473BD" w:rsidP="00F473BD">
    <w:pPr>
      <w:pStyle w:val="a3"/>
      <w:jc w:val="right"/>
      <w:rPr>
        <w:rFonts w:eastAsiaTheme="minorEastAsia"/>
        <w:bdr w:val="single" w:sz="4" w:space="0" w:color="auto"/>
      </w:rPr>
    </w:pPr>
    <w:r>
      <w:rPr>
        <w:rFonts w:eastAsiaTheme="minorEastAsia" w:hint="eastAsia"/>
        <w:bdr w:val="single" w:sz="4" w:space="0" w:color="auto"/>
      </w:rPr>
      <w:t>通常４</w:t>
    </w:r>
    <w:r w:rsidRPr="00F473BD">
      <w:rPr>
        <w:rFonts w:eastAsiaTheme="minorEastAsia"/>
        <w:bdr w:val="single" w:sz="4" w:space="0" w:color="auto"/>
      </w:rPr>
      <w:t>－</w:t>
    </w:r>
    <w:r>
      <w:rPr>
        <w:rFonts w:eastAsiaTheme="minorEastAsia" w:hint="eastAsia"/>
        <w:bdr w:val="single" w:sz="4" w:space="0" w:color="auto"/>
      </w:rPr>
      <w:t>①</w:t>
    </w:r>
  </w:p>
  <w:p w14:paraId="1B02A42D" w14:textId="77777777" w:rsidR="003C4706" w:rsidRPr="00F473BD" w:rsidRDefault="003C4706" w:rsidP="00F473BD">
    <w:pPr>
      <w:pStyle w:val="a3"/>
      <w:ind w:right="880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4D1E" w14:textId="77777777" w:rsidR="003C4706" w:rsidRDefault="003C47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046444"/>
    <w:rsid w:val="003321BD"/>
    <w:rsid w:val="003C4706"/>
    <w:rsid w:val="00452984"/>
    <w:rsid w:val="0069498C"/>
    <w:rsid w:val="00721B6C"/>
    <w:rsid w:val="00802EAB"/>
    <w:rsid w:val="00814139"/>
    <w:rsid w:val="00A17F02"/>
    <w:rsid w:val="00AA1023"/>
    <w:rsid w:val="00AC4236"/>
    <w:rsid w:val="00B8183F"/>
    <w:rsid w:val="00F473BD"/>
    <w:rsid w:val="00F5420E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C47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70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C4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70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梅田 博隆</cp:lastModifiedBy>
  <cp:revision>2</cp:revision>
  <dcterms:created xsi:type="dcterms:W3CDTF">2026-08-25T01:44:00Z</dcterms:created>
  <dcterms:modified xsi:type="dcterms:W3CDTF">2026-08-25T01:44:00Z</dcterms:modified>
</cp:coreProperties>
</file>